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483" w:rsidRDefault="006B0483" w:rsidP="006B0483">
      <w:pPr>
        <w:jc w:val="center"/>
      </w:pPr>
      <w:bookmarkStart w:id="0" w:name="_GoBack"/>
      <w:bookmarkEnd w:id="0"/>
      <w:r>
        <w:t>Pieteikuma anketa „Pierādi sevi brīvprātīgajā darbā”</w:t>
      </w:r>
      <w:r w:rsidR="00294A05">
        <w:t xml:space="preserve"> iestādēm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6713"/>
      </w:tblGrid>
      <w:tr w:rsidR="006B0483" w:rsidTr="006B0483">
        <w:trPr>
          <w:trHeight w:val="338"/>
        </w:trPr>
        <w:tc>
          <w:tcPr>
            <w:tcW w:w="1809" w:type="dxa"/>
          </w:tcPr>
          <w:p w:rsidR="006B0483" w:rsidRDefault="00004A4B" w:rsidP="006B0483">
            <w:pPr>
              <w:jc w:val="center"/>
            </w:pPr>
            <w:r>
              <w:t>Nosaukums</w:t>
            </w:r>
          </w:p>
        </w:tc>
        <w:tc>
          <w:tcPr>
            <w:tcW w:w="6713" w:type="dxa"/>
          </w:tcPr>
          <w:p w:rsidR="006B0483" w:rsidRDefault="006B0483"/>
        </w:tc>
      </w:tr>
      <w:tr w:rsidR="006B0483" w:rsidTr="006B0483">
        <w:trPr>
          <w:trHeight w:val="413"/>
        </w:trPr>
        <w:tc>
          <w:tcPr>
            <w:tcW w:w="1809" w:type="dxa"/>
          </w:tcPr>
          <w:p w:rsidR="006B0483" w:rsidRDefault="00004A4B" w:rsidP="006B0483">
            <w:pPr>
              <w:jc w:val="center"/>
            </w:pPr>
            <w:r>
              <w:t>Kontaktpersona</w:t>
            </w:r>
          </w:p>
        </w:tc>
        <w:tc>
          <w:tcPr>
            <w:tcW w:w="6713" w:type="dxa"/>
          </w:tcPr>
          <w:p w:rsidR="006B0483" w:rsidRDefault="006B0483"/>
        </w:tc>
      </w:tr>
      <w:tr w:rsidR="006B0483" w:rsidTr="006B0483">
        <w:trPr>
          <w:trHeight w:val="561"/>
        </w:trPr>
        <w:tc>
          <w:tcPr>
            <w:tcW w:w="1809" w:type="dxa"/>
          </w:tcPr>
          <w:p w:rsidR="006B0483" w:rsidRDefault="006B0483" w:rsidP="006B0483">
            <w:pPr>
              <w:jc w:val="center"/>
            </w:pPr>
            <w:r>
              <w:t>Adrese</w:t>
            </w:r>
          </w:p>
        </w:tc>
        <w:tc>
          <w:tcPr>
            <w:tcW w:w="6713" w:type="dxa"/>
          </w:tcPr>
          <w:p w:rsidR="006B0483" w:rsidRDefault="006B0483"/>
        </w:tc>
      </w:tr>
      <w:tr w:rsidR="006B0483" w:rsidTr="006B0483">
        <w:trPr>
          <w:trHeight w:val="413"/>
        </w:trPr>
        <w:tc>
          <w:tcPr>
            <w:tcW w:w="1809" w:type="dxa"/>
          </w:tcPr>
          <w:p w:rsidR="006B0483" w:rsidRDefault="006B0483" w:rsidP="006B0483">
            <w:pPr>
              <w:jc w:val="center"/>
            </w:pPr>
            <w:r>
              <w:t>Telefona nr.</w:t>
            </w:r>
          </w:p>
        </w:tc>
        <w:tc>
          <w:tcPr>
            <w:tcW w:w="6713" w:type="dxa"/>
          </w:tcPr>
          <w:p w:rsidR="006B0483" w:rsidRDefault="006B0483"/>
        </w:tc>
      </w:tr>
      <w:tr w:rsidR="006B0483" w:rsidTr="006B0483">
        <w:trPr>
          <w:trHeight w:val="405"/>
        </w:trPr>
        <w:tc>
          <w:tcPr>
            <w:tcW w:w="1809" w:type="dxa"/>
          </w:tcPr>
          <w:p w:rsidR="006B0483" w:rsidRDefault="006B0483" w:rsidP="006B0483">
            <w:pPr>
              <w:jc w:val="center"/>
            </w:pPr>
            <w:r>
              <w:t>e-pasts</w:t>
            </w:r>
          </w:p>
        </w:tc>
        <w:tc>
          <w:tcPr>
            <w:tcW w:w="6713" w:type="dxa"/>
          </w:tcPr>
          <w:p w:rsidR="006B0483" w:rsidRDefault="006B0483"/>
        </w:tc>
      </w:tr>
      <w:tr w:rsidR="006B0483" w:rsidTr="00FB4673">
        <w:trPr>
          <w:trHeight w:val="1701"/>
        </w:trPr>
        <w:tc>
          <w:tcPr>
            <w:tcW w:w="1809" w:type="dxa"/>
          </w:tcPr>
          <w:p w:rsidR="006B0483" w:rsidRDefault="003963C1" w:rsidP="006B0483">
            <w:pPr>
              <w:jc w:val="center"/>
            </w:pPr>
            <w:r>
              <w:t>Brīvprātīgā d</w:t>
            </w:r>
            <w:r w:rsidR="00FD32F8">
              <w:t>arba apraksts</w:t>
            </w:r>
          </w:p>
        </w:tc>
        <w:tc>
          <w:tcPr>
            <w:tcW w:w="6713" w:type="dxa"/>
          </w:tcPr>
          <w:p w:rsidR="006B0483" w:rsidRDefault="006B0483"/>
        </w:tc>
      </w:tr>
      <w:tr w:rsidR="006B0483" w:rsidTr="006B0483">
        <w:trPr>
          <w:trHeight w:val="1323"/>
        </w:trPr>
        <w:tc>
          <w:tcPr>
            <w:tcW w:w="1809" w:type="dxa"/>
          </w:tcPr>
          <w:p w:rsidR="00FD32F8" w:rsidRDefault="00FD32F8" w:rsidP="006B0483">
            <w:pPr>
              <w:jc w:val="center"/>
            </w:pPr>
            <w:r>
              <w:t xml:space="preserve">Laika periods, </w:t>
            </w:r>
            <w:r w:rsidR="003963C1">
              <w:t>kurā veicams brīvprātīgais darbs</w:t>
            </w:r>
          </w:p>
        </w:tc>
        <w:tc>
          <w:tcPr>
            <w:tcW w:w="6713" w:type="dxa"/>
          </w:tcPr>
          <w:p w:rsidR="006B0483" w:rsidRDefault="006B0483"/>
        </w:tc>
      </w:tr>
      <w:tr w:rsidR="006B0483" w:rsidTr="006B0483">
        <w:trPr>
          <w:trHeight w:val="846"/>
        </w:trPr>
        <w:tc>
          <w:tcPr>
            <w:tcW w:w="1809" w:type="dxa"/>
          </w:tcPr>
          <w:p w:rsidR="006B0483" w:rsidRDefault="003963C1" w:rsidP="006B0483">
            <w:pPr>
              <w:jc w:val="center"/>
            </w:pPr>
            <w:r>
              <w:t xml:space="preserve">Nepieciešamais brīvprātīgo skaits </w:t>
            </w:r>
          </w:p>
        </w:tc>
        <w:tc>
          <w:tcPr>
            <w:tcW w:w="6713" w:type="dxa"/>
          </w:tcPr>
          <w:p w:rsidR="006B0483" w:rsidRDefault="006B0483"/>
        </w:tc>
      </w:tr>
      <w:tr w:rsidR="00403EED" w:rsidTr="006B0483">
        <w:trPr>
          <w:trHeight w:val="846"/>
        </w:trPr>
        <w:tc>
          <w:tcPr>
            <w:tcW w:w="1809" w:type="dxa"/>
          </w:tcPr>
          <w:p w:rsidR="00403EED" w:rsidRDefault="00403EED" w:rsidP="006B0483">
            <w:pPr>
              <w:jc w:val="center"/>
            </w:pPr>
            <w:r>
              <w:t>Cita saistošā informācija</w:t>
            </w:r>
          </w:p>
        </w:tc>
        <w:tc>
          <w:tcPr>
            <w:tcW w:w="6713" w:type="dxa"/>
          </w:tcPr>
          <w:p w:rsidR="00403EED" w:rsidRDefault="00403EED"/>
        </w:tc>
      </w:tr>
    </w:tbl>
    <w:p w:rsidR="006B0483" w:rsidRDefault="006B0483"/>
    <w:sectPr w:rsidR="006B04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483"/>
    <w:rsid w:val="00004A4B"/>
    <w:rsid w:val="00157322"/>
    <w:rsid w:val="001846F8"/>
    <w:rsid w:val="00294A05"/>
    <w:rsid w:val="00381AB4"/>
    <w:rsid w:val="003963C1"/>
    <w:rsid w:val="00403EED"/>
    <w:rsid w:val="006B0483"/>
    <w:rsid w:val="00D750C7"/>
    <w:rsid w:val="00D96AA5"/>
    <w:rsid w:val="00F735AC"/>
    <w:rsid w:val="00FB4673"/>
    <w:rsid w:val="00FD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0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0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Rakare</dc:creator>
  <cp:lastModifiedBy>Veronika Ramane</cp:lastModifiedBy>
  <cp:revision>2</cp:revision>
  <dcterms:created xsi:type="dcterms:W3CDTF">2013-06-14T05:32:00Z</dcterms:created>
  <dcterms:modified xsi:type="dcterms:W3CDTF">2013-06-14T05:32:00Z</dcterms:modified>
</cp:coreProperties>
</file>